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0c78de5c5245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SALUBRITAS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SALUBRITAS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c777de971b46e9"/>
      <w:footerReference xmlns:r="http://schemas.openxmlformats.org/officeDocument/2006/relationships" w:type="default" r:id="Rd2409434360e4b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SALUBRITAS HOLDING AS   ·   Org.nr 928 877 949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SALUBRITAS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c777de971b46e9" /><Relationship Type="http://schemas.openxmlformats.org/officeDocument/2006/relationships/footer" Target="/word/footer1.xml" Id="Rd2409434360e4b0b" /></Relationships>
</file>