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9599f3037247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HORPESTAD MOEN HAGEBØ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Bryne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Bryne,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HORPESTAD MOEN HAGEBØ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2d92b5aa4942d2"/>
      <w:footerReference xmlns:r="http://schemas.openxmlformats.org/officeDocument/2006/relationships" w:type="default" r:id="R904b5f87781248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HORPESTAD MOEN HAGEBØ GRUPPEN AS   ·   Org.nr 956 806 739   ·   Amtmann Aarrestads gate 13   ·   4344 BRYNE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HORPESTAD MOEN HAGEBØ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2d92b5aa4942d2" /><Relationship Type="http://schemas.openxmlformats.org/officeDocument/2006/relationships/footer" Target="/word/footer1.xml" Id="R904b5f877812485b" /></Relationships>
</file>